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07E2" w14:textId="16D4F2F8" w:rsidR="003F28A5" w:rsidRDefault="619B8C0A" w:rsidP="41B68DB2">
      <w:pPr>
        <w:jc w:val="right"/>
      </w:pPr>
      <w:bookmarkStart w:id="0" w:name="_GoBack"/>
      <w:bookmarkEnd w:id="0"/>
      <w:r>
        <w:t xml:space="preserve">Lugar, XX de XX de </w:t>
      </w:r>
      <w:r w:rsidR="626F4FD8">
        <w:t>2024</w:t>
      </w:r>
    </w:p>
    <w:p w14:paraId="1E64B606" w14:textId="0F1C4FCE" w:rsidR="41B68DB2" w:rsidRDefault="41B68DB2" w:rsidP="41B68DB2">
      <w:pPr>
        <w:jc w:val="right"/>
      </w:pPr>
    </w:p>
    <w:p w14:paraId="3F79B1C5" w14:textId="111AD909" w:rsidR="619B8C0A" w:rsidRDefault="619B8C0A" w:rsidP="41B68DB2">
      <w:pPr>
        <w:jc w:val="center"/>
        <w:rPr>
          <w:b/>
          <w:bCs/>
        </w:rPr>
      </w:pPr>
      <w:r w:rsidRPr="41B68DB2">
        <w:rPr>
          <w:b/>
          <w:bCs/>
        </w:rPr>
        <w:t xml:space="preserve">CARTA OFERTA </w:t>
      </w:r>
    </w:p>
    <w:p w14:paraId="3839403A" w14:textId="2CD3F083" w:rsidR="41B68DB2" w:rsidRDefault="41B68DB2" w:rsidP="41B68DB2">
      <w:pPr>
        <w:jc w:val="center"/>
        <w:rPr>
          <w:b/>
          <w:bCs/>
        </w:rPr>
      </w:pPr>
    </w:p>
    <w:p w14:paraId="208C3AA7" w14:textId="72676E15" w:rsidR="41B68DB2" w:rsidRDefault="41B68DB2" w:rsidP="41B68DB2">
      <w:pPr>
        <w:jc w:val="center"/>
        <w:rPr>
          <w:b/>
          <w:bCs/>
        </w:rPr>
      </w:pPr>
    </w:p>
    <w:p w14:paraId="28E1BEBC" w14:textId="5A7A54A2" w:rsidR="5EFE3DE5" w:rsidRDefault="5EFE3DE5" w:rsidP="1EBDCD9D">
      <w:pPr>
        <w:jc w:val="both"/>
      </w:pPr>
      <w:r>
        <w:t xml:space="preserve">Por medio de la </w:t>
      </w:r>
      <w:r w:rsidR="67F6B703">
        <w:t>presente, .......................................</w:t>
      </w:r>
      <w:r>
        <w:t xml:space="preserve">, RUT </w:t>
      </w:r>
      <w:r w:rsidR="20BB48B4">
        <w:t>.....</w:t>
      </w:r>
      <w:r w:rsidR="651C069D">
        <w:t>........</w:t>
      </w:r>
      <w:r w:rsidR="20BB48B4">
        <w:t>.....</w:t>
      </w:r>
      <w:r>
        <w:t>, representante legal de</w:t>
      </w:r>
      <w:r w:rsidR="6564D449">
        <w:t xml:space="preserve"> </w:t>
      </w:r>
      <w:r w:rsidR="065EE839">
        <w:t>..............................</w:t>
      </w:r>
      <w:r w:rsidR="6564D449">
        <w:t xml:space="preserve">, RUT </w:t>
      </w:r>
      <w:r w:rsidR="7C82BFD0">
        <w:t>........</w:t>
      </w:r>
      <w:r w:rsidR="362A42F8">
        <w:t>........</w:t>
      </w:r>
      <w:r w:rsidR="7C82BFD0">
        <w:t>..</w:t>
      </w:r>
      <w:r w:rsidR="6564D449">
        <w:t xml:space="preserve">, </w:t>
      </w:r>
      <w:r w:rsidR="16AFF931">
        <w:t>dueño de</w:t>
      </w:r>
      <w:r w:rsidR="57430307">
        <w:t xml:space="preserve"> </w:t>
      </w:r>
      <w:r w:rsidR="16AFF931">
        <w:t xml:space="preserve">terreno ubicado en la comuna de </w:t>
      </w:r>
      <w:r w:rsidR="4260646A">
        <w:t>.....................</w:t>
      </w:r>
      <w:r w:rsidR="480F6022">
        <w:t xml:space="preserve">, </w:t>
      </w:r>
      <w:r w:rsidR="6564D449">
        <w:t>ofert</w:t>
      </w:r>
      <w:r w:rsidR="03445C5A">
        <w:t>o</w:t>
      </w:r>
      <w:r w:rsidR="6564D449">
        <w:t xml:space="preserve"> para su venta</w:t>
      </w:r>
      <w:r w:rsidR="2AF180B0">
        <w:t xml:space="preserve"> la</w:t>
      </w:r>
      <w:r w:rsidR="3CB2FB7C">
        <w:t xml:space="preserve"> propiedad</w:t>
      </w:r>
      <w:r w:rsidR="232D5F36">
        <w:t xml:space="preserve"> </w:t>
      </w:r>
      <w:r w:rsidR="4E75F686">
        <w:t>de</w:t>
      </w:r>
      <w:r w:rsidR="038816AF">
        <w:t xml:space="preserve"> las siguientes características:</w:t>
      </w:r>
    </w:p>
    <w:p w14:paraId="054A397C" w14:textId="775E7A04" w:rsidR="1EBDCD9D" w:rsidRDefault="1EBDCD9D" w:rsidP="1EBDCD9D">
      <w:pPr>
        <w:jc w:val="both"/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05"/>
      </w:tblGrid>
      <w:tr w:rsidR="1EBDCD9D" w14:paraId="66253429" w14:textId="77777777" w:rsidTr="1EBDCD9D">
        <w:trPr>
          <w:trHeight w:val="300"/>
        </w:trPr>
        <w:tc>
          <w:tcPr>
            <w:tcW w:w="2910" w:type="dxa"/>
          </w:tcPr>
          <w:p w14:paraId="757F1FF7" w14:textId="3F97B7E8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Dirección</w:t>
            </w:r>
          </w:p>
        </w:tc>
        <w:tc>
          <w:tcPr>
            <w:tcW w:w="6105" w:type="dxa"/>
          </w:tcPr>
          <w:p w14:paraId="2164B1B4" w14:textId="7B5DA200" w:rsidR="1EBDCD9D" w:rsidRDefault="1EBDCD9D" w:rsidP="1EBDCD9D"/>
        </w:tc>
      </w:tr>
      <w:tr w:rsidR="1EBDCD9D" w14:paraId="3B63A248" w14:textId="77777777" w:rsidTr="1EBDCD9D">
        <w:trPr>
          <w:trHeight w:val="300"/>
        </w:trPr>
        <w:tc>
          <w:tcPr>
            <w:tcW w:w="2910" w:type="dxa"/>
          </w:tcPr>
          <w:p w14:paraId="6A70FADE" w14:textId="2F03562B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Rol</w:t>
            </w:r>
          </w:p>
        </w:tc>
        <w:tc>
          <w:tcPr>
            <w:tcW w:w="6105" w:type="dxa"/>
          </w:tcPr>
          <w:p w14:paraId="62F03EEE" w14:textId="7B5DA200" w:rsidR="1EBDCD9D" w:rsidRDefault="1EBDCD9D" w:rsidP="1EBDCD9D"/>
        </w:tc>
      </w:tr>
      <w:tr w:rsidR="1EBDCD9D" w14:paraId="4C3F2223" w14:textId="77777777" w:rsidTr="1EBDCD9D">
        <w:trPr>
          <w:trHeight w:val="300"/>
        </w:trPr>
        <w:tc>
          <w:tcPr>
            <w:tcW w:w="2910" w:type="dxa"/>
          </w:tcPr>
          <w:p w14:paraId="1DDFC92B" w14:textId="0A070260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Superficie (m2)</w:t>
            </w:r>
          </w:p>
        </w:tc>
        <w:tc>
          <w:tcPr>
            <w:tcW w:w="6105" w:type="dxa"/>
          </w:tcPr>
          <w:p w14:paraId="2FE2C0A2" w14:textId="7B5DA200" w:rsidR="1EBDCD9D" w:rsidRDefault="1EBDCD9D" w:rsidP="1EBDCD9D"/>
        </w:tc>
      </w:tr>
      <w:tr w:rsidR="1EBDCD9D" w14:paraId="42E2B36B" w14:textId="77777777" w:rsidTr="1EBDCD9D">
        <w:trPr>
          <w:trHeight w:val="300"/>
        </w:trPr>
        <w:tc>
          <w:tcPr>
            <w:tcW w:w="2910" w:type="dxa"/>
          </w:tcPr>
          <w:p w14:paraId="6789AEAB" w14:textId="19D8F27B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Precio total (UF)</w:t>
            </w:r>
          </w:p>
        </w:tc>
        <w:tc>
          <w:tcPr>
            <w:tcW w:w="6105" w:type="dxa"/>
          </w:tcPr>
          <w:p w14:paraId="071FC09F" w14:textId="7B5DA200" w:rsidR="1EBDCD9D" w:rsidRDefault="1EBDCD9D" w:rsidP="1EBDCD9D"/>
        </w:tc>
      </w:tr>
      <w:tr w:rsidR="1EBDCD9D" w14:paraId="43AECE85" w14:textId="77777777" w:rsidTr="1EBDCD9D">
        <w:trPr>
          <w:trHeight w:val="300"/>
        </w:trPr>
        <w:tc>
          <w:tcPr>
            <w:tcW w:w="2910" w:type="dxa"/>
          </w:tcPr>
          <w:p w14:paraId="3A99C5B0" w14:textId="1967B249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Precio UF/m2</w:t>
            </w:r>
          </w:p>
        </w:tc>
        <w:tc>
          <w:tcPr>
            <w:tcW w:w="6105" w:type="dxa"/>
          </w:tcPr>
          <w:p w14:paraId="771DA652" w14:textId="4929EF82" w:rsidR="1EBDCD9D" w:rsidRDefault="1EBDCD9D" w:rsidP="1EBDCD9D"/>
        </w:tc>
      </w:tr>
    </w:tbl>
    <w:p w14:paraId="22C88518" w14:textId="56EAD032" w:rsidR="1EBDCD9D" w:rsidRDefault="1EBDCD9D" w:rsidP="4425B7F5"/>
    <w:p w14:paraId="56670288" w14:textId="644125D0" w:rsidR="68AB031F" w:rsidRDefault="68AB031F" w:rsidP="0876F1FA">
      <w:pPr>
        <w:jc w:val="both"/>
      </w:pPr>
      <w:r>
        <w:t>Esperando una buena acogida, se despide atentamente</w:t>
      </w:r>
    </w:p>
    <w:p w14:paraId="3B589B5E" w14:textId="17DF99DB" w:rsidR="41B68DB2" w:rsidRDefault="41B68DB2" w:rsidP="41B68DB2"/>
    <w:p w14:paraId="6FCF305E" w14:textId="705D7F75" w:rsidR="41B68DB2" w:rsidRDefault="41B68DB2" w:rsidP="41B68DB2"/>
    <w:p w14:paraId="425FE7F6" w14:textId="5372DEC6" w:rsidR="1EBDCD9D" w:rsidRDefault="1EBDCD9D" w:rsidP="1EBDCD9D"/>
    <w:p w14:paraId="7FFE750A" w14:textId="4DA2EF64" w:rsidR="1EBDCD9D" w:rsidRDefault="1EBDCD9D" w:rsidP="1EBDCD9D"/>
    <w:p w14:paraId="794FF886" w14:textId="1071F803" w:rsidR="68AB031F" w:rsidRDefault="68AB031F" w:rsidP="41B68DB2">
      <w:pPr>
        <w:jc w:val="center"/>
      </w:pPr>
      <w:r>
        <w:t>______________________________</w:t>
      </w:r>
    </w:p>
    <w:p w14:paraId="110EEC26" w14:textId="37DD0ADA" w:rsidR="68AB031F" w:rsidRDefault="68AB031F" w:rsidP="41B68DB2">
      <w:pPr>
        <w:jc w:val="center"/>
      </w:pPr>
      <w:r>
        <w:t>Nombre</w:t>
      </w:r>
      <w:r w:rsidR="496F6E4F">
        <w:t xml:space="preserve"> oferente</w:t>
      </w:r>
    </w:p>
    <w:p w14:paraId="601B0F90" w14:textId="60B24D34" w:rsidR="41B68DB2" w:rsidRDefault="41B68DB2" w:rsidP="41B68DB2"/>
    <w:p w14:paraId="70481580" w14:textId="51CE4FE4" w:rsidR="41B68DB2" w:rsidRDefault="41B68DB2" w:rsidP="41B68DB2"/>
    <w:p w14:paraId="155A1623" w14:textId="51298AC5" w:rsidR="41B68DB2" w:rsidRDefault="41B68DB2" w:rsidP="41B68DB2"/>
    <w:sectPr w:rsidR="41B68DB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03F1" w14:textId="77777777" w:rsidR="00E730E2" w:rsidRDefault="00E730E2">
      <w:pPr>
        <w:spacing w:after="0" w:line="240" w:lineRule="auto"/>
      </w:pPr>
      <w:r>
        <w:separator/>
      </w:r>
    </w:p>
  </w:endnote>
  <w:endnote w:type="continuationSeparator" w:id="0">
    <w:p w14:paraId="27129D7B" w14:textId="77777777" w:rsidR="00E730E2" w:rsidRDefault="00E7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B68DB2" w14:paraId="6B628C81" w14:textId="77777777" w:rsidTr="41B68DB2">
      <w:trPr>
        <w:trHeight w:val="300"/>
      </w:trPr>
      <w:tc>
        <w:tcPr>
          <w:tcW w:w="3005" w:type="dxa"/>
        </w:tcPr>
        <w:p w14:paraId="5811607B" w14:textId="5B04B9D1" w:rsidR="41B68DB2" w:rsidRDefault="41B68DB2" w:rsidP="41B68DB2">
          <w:pPr>
            <w:pStyle w:val="Encabezado"/>
            <w:ind w:left="-115"/>
          </w:pPr>
        </w:p>
      </w:tc>
      <w:tc>
        <w:tcPr>
          <w:tcW w:w="3005" w:type="dxa"/>
        </w:tcPr>
        <w:p w14:paraId="57D0A164" w14:textId="7650AC39" w:rsidR="41B68DB2" w:rsidRDefault="41B68DB2" w:rsidP="41B68DB2">
          <w:pPr>
            <w:pStyle w:val="Encabezado"/>
            <w:jc w:val="center"/>
          </w:pPr>
        </w:p>
      </w:tc>
      <w:tc>
        <w:tcPr>
          <w:tcW w:w="3005" w:type="dxa"/>
        </w:tcPr>
        <w:p w14:paraId="310BB598" w14:textId="5E10A7C8" w:rsidR="41B68DB2" w:rsidRDefault="41B68DB2" w:rsidP="41B68DB2">
          <w:pPr>
            <w:pStyle w:val="Encabezado"/>
            <w:ind w:right="-115"/>
            <w:jc w:val="right"/>
          </w:pPr>
        </w:p>
      </w:tc>
    </w:tr>
  </w:tbl>
  <w:p w14:paraId="2EC4B3FC" w14:textId="617A9F85" w:rsidR="41B68DB2" w:rsidRDefault="41B68DB2" w:rsidP="41B68D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3AF7" w14:textId="77777777" w:rsidR="00E730E2" w:rsidRDefault="00E730E2">
      <w:pPr>
        <w:spacing w:after="0" w:line="240" w:lineRule="auto"/>
      </w:pPr>
      <w:r>
        <w:separator/>
      </w:r>
    </w:p>
  </w:footnote>
  <w:footnote w:type="continuationSeparator" w:id="0">
    <w:p w14:paraId="4033BDA3" w14:textId="77777777" w:rsidR="00E730E2" w:rsidRDefault="00E7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B68DB2" w14:paraId="34799BC6" w14:textId="77777777" w:rsidTr="41B68DB2">
      <w:trPr>
        <w:trHeight w:val="300"/>
      </w:trPr>
      <w:tc>
        <w:tcPr>
          <w:tcW w:w="3005" w:type="dxa"/>
        </w:tcPr>
        <w:p w14:paraId="5A1B7F4B" w14:textId="5DE75888" w:rsidR="41B68DB2" w:rsidRDefault="41B68DB2" w:rsidP="41B68DB2">
          <w:pPr>
            <w:tabs>
              <w:tab w:val="center" w:pos="4680"/>
              <w:tab w:val="right" w:pos="9360"/>
            </w:tabs>
            <w:spacing w:after="0" w:line="240" w:lineRule="auto"/>
            <w:ind w:left="-115"/>
          </w:pPr>
        </w:p>
      </w:tc>
      <w:tc>
        <w:tcPr>
          <w:tcW w:w="3005" w:type="dxa"/>
        </w:tcPr>
        <w:p w14:paraId="70754763" w14:textId="032AFC5D" w:rsidR="41B68DB2" w:rsidRDefault="41B68DB2" w:rsidP="41B68DB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005" w:type="dxa"/>
        </w:tcPr>
        <w:p w14:paraId="656C0D45" w14:textId="607C52FF" w:rsidR="41B68DB2" w:rsidRDefault="41B68DB2" w:rsidP="41B68DB2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</w:pPr>
        </w:p>
      </w:tc>
    </w:tr>
  </w:tbl>
  <w:p w14:paraId="3D53AE05" w14:textId="25A8F2AF" w:rsidR="41B68DB2" w:rsidRDefault="41B68DB2" w:rsidP="41B68DB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3266E5"/>
    <w:rsid w:val="00133B87"/>
    <w:rsid w:val="003F28A5"/>
    <w:rsid w:val="0066227B"/>
    <w:rsid w:val="00A53112"/>
    <w:rsid w:val="00DB6D14"/>
    <w:rsid w:val="00E730E2"/>
    <w:rsid w:val="03445C5A"/>
    <w:rsid w:val="038816AF"/>
    <w:rsid w:val="04EE398A"/>
    <w:rsid w:val="05593C94"/>
    <w:rsid w:val="05E87CAF"/>
    <w:rsid w:val="065EE839"/>
    <w:rsid w:val="06C27E6E"/>
    <w:rsid w:val="0876F1FA"/>
    <w:rsid w:val="08865B4E"/>
    <w:rsid w:val="0A5D31E2"/>
    <w:rsid w:val="0AA06932"/>
    <w:rsid w:val="0AD9367A"/>
    <w:rsid w:val="0B89316E"/>
    <w:rsid w:val="0EBE0FA9"/>
    <w:rsid w:val="0F68F724"/>
    <w:rsid w:val="139180CC"/>
    <w:rsid w:val="1448395B"/>
    <w:rsid w:val="16AFF931"/>
    <w:rsid w:val="174674BB"/>
    <w:rsid w:val="17A862B3"/>
    <w:rsid w:val="1841B6ED"/>
    <w:rsid w:val="1A54B250"/>
    <w:rsid w:val="1AEB6FB3"/>
    <w:rsid w:val="1E03C564"/>
    <w:rsid w:val="1EBDCD9D"/>
    <w:rsid w:val="20BB48B4"/>
    <w:rsid w:val="232D5F36"/>
    <w:rsid w:val="235D5E6C"/>
    <w:rsid w:val="263B8010"/>
    <w:rsid w:val="28D1C553"/>
    <w:rsid w:val="2A9C26CD"/>
    <w:rsid w:val="2AF180B0"/>
    <w:rsid w:val="3036283E"/>
    <w:rsid w:val="31305ADB"/>
    <w:rsid w:val="32177AC3"/>
    <w:rsid w:val="3239FF06"/>
    <w:rsid w:val="32F5033B"/>
    <w:rsid w:val="362A42F8"/>
    <w:rsid w:val="3BD6DE11"/>
    <w:rsid w:val="3CB2FB7C"/>
    <w:rsid w:val="3F19DFD2"/>
    <w:rsid w:val="3F3266E5"/>
    <w:rsid w:val="41B68DB2"/>
    <w:rsid w:val="4260646A"/>
    <w:rsid w:val="4425B7F5"/>
    <w:rsid w:val="449504C0"/>
    <w:rsid w:val="4531F484"/>
    <w:rsid w:val="47D7AF32"/>
    <w:rsid w:val="480F6022"/>
    <w:rsid w:val="496F6E4F"/>
    <w:rsid w:val="4A3B8C26"/>
    <w:rsid w:val="4AA68F30"/>
    <w:rsid w:val="4BB2EAEF"/>
    <w:rsid w:val="4DA3420D"/>
    <w:rsid w:val="4E75F686"/>
    <w:rsid w:val="52794DD8"/>
    <w:rsid w:val="57430307"/>
    <w:rsid w:val="58A00EDF"/>
    <w:rsid w:val="5EFE3DE5"/>
    <w:rsid w:val="5F37AF16"/>
    <w:rsid w:val="619B8C0A"/>
    <w:rsid w:val="626F4FD8"/>
    <w:rsid w:val="64E88296"/>
    <w:rsid w:val="651C069D"/>
    <w:rsid w:val="65204317"/>
    <w:rsid w:val="6564D449"/>
    <w:rsid w:val="66BC1378"/>
    <w:rsid w:val="67F6B703"/>
    <w:rsid w:val="68AB031F"/>
    <w:rsid w:val="7109D43C"/>
    <w:rsid w:val="72A5A49D"/>
    <w:rsid w:val="7512446F"/>
    <w:rsid w:val="763BD670"/>
    <w:rsid w:val="789F1F09"/>
    <w:rsid w:val="7B1303B3"/>
    <w:rsid w:val="7C460E47"/>
    <w:rsid w:val="7C8042FB"/>
    <w:rsid w:val="7C82BFD0"/>
    <w:rsid w:val="7D00F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66E5"/>
  <w15:chartTrackingRefBased/>
  <w15:docId w15:val="{AE26B002-58E0-461C-ABE8-2F529E99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4F52988D-4A38-4A5B-8A11-9F121713C270}">
    <t:Anchor>
      <t:Comment id="103788120"/>
    </t:Anchor>
    <t:History>
      <t:Event id="{7599BA4E-D320-4039-82E8-65A53CFD9D05}" time="2024-02-08T19:41:09.267Z">
        <t:Attribution userId="S::amcmillan@minvu.cl::9663f506-3092-4536-bfd2-695db02678d2" userProvider="AD" userName="Alejandra McMillan"/>
        <t:Anchor>
          <t:Comment id="103788120"/>
        </t:Anchor>
        <t:Create/>
      </t:Event>
      <t:Event id="{D6CF6595-2A89-4018-882E-0A4486E2E19B}" time="2024-02-08T19:41:09.267Z">
        <t:Attribution userId="S::amcmillan@minvu.cl::9663f506-3092-4536-bfd2-695db02678d2" userProvider="AD" userName="Alejandra McMillan"/>
        <t:Anchor>
          <t:Comment id="103788120"/>
        </t:Anchor>
        <t:Assign userId="S::imolina@minvu.cl::7c320ece-459c-4992-89ff-725d435102b4" userProvider="AD" userName="Irene Molina Curutchet"/>
      </t:Event>
      <t:Event id="{D7592711-A782-4FD6-930E-243E01C2006C}" time="2024-02-08T19:41:09.267Z">
        <t:Attribution userId="S::amcmillan@minvu.cl::9663f506-3092-4536-bfd2-695db02678d2" userProvider="AD" userName="Alejandra McMillan"/>
        <t:Anchor>
          <t:Comment id="103788120"/>
        </t:Anchor>
        <t:SetTitle title="de todas las regiones o solo de la que se oferta el terreno? @Irene Molina Curutche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abc20-86b7-49a7-9aa5-f2801cd3a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04373B0C53645B06400F1738DBB83" ma:contentTypeVersion="15" ma:contentTypeDescription="Create a new document." ma:contentTypeScope="" ma:versionID="22809f1478e05a52813fe456c08c95ed">
  <xsd:schema xmlns:xsd="http://www.w3.org/2001/XMLSchema" xmlns:xs="http://www.w3.org/2001/XMLSchema" xmlns:p="http://schemas.microsoft.com/office/2006/metadata/properties" xmlns:ns2="fddabc20-86b7-49a7-9aa5-f2801cd3a478" xmlns:ns3="7b687c08-2523-4277-bab5-04a5b7151cf5" targetNamespace="http://schemas.microsoft.com/office/2006/metadata/properties" ma:root="true" ma:fieldsID="336db62e750bf169ab2142bd6cd30136" ns2:_="" ns3:_="">
    <xsd:import namespace="fddabc20-86b7-49a7-9aa5-f2801cd3a478"/>
    <xsd:import namespace="7b687c08-2523-4277-bab5-04a5b7151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bc20-86b7-49a7-9aa5-f2801cd3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87c08-2523-4277-bab5-04a5b7151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51907-6609-44DA-9B2E-A9CF416B3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DF89F-96D0-4914-870F-8214E549C9F6}">
  <ds:schemaRefs>
    <ds:schemaRef ds:uri="http://schemas.microsoft.com/office/2006/metadata/properties"/>
    <ds:schemaRef ds:uri="http://schemas.microsoft.com/office/infopath/2007/PartnerControls"/>
    <ds:schemaRef ds:uri="fddabc20-86b7-49a7-9aa5-f2801cd3a478"/>
  </ds:schemaRefs>
</ds:datastoreItem>
</file>

<file path=customXml/itemProps3.xml><?xml version="1.0" encoding="utf-8"?>
<ds:datastoreItem xmlns:ds="http://schemas.openxmlformats.org/officeDocument/2006/customXml" ds:itemID="{B9FECB4E-A075-4365-86B7-D7B3241DF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bc20-86b7-49a7-9aa5-f2801cd3a478"/>
    <ds:schemaRef ds:uri="7b687c08-2523-4277-bab5-04a5b715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McMillan</dc:creator>
  <cp:keywords/>
  <dc:description/>
  <cp:lastModifiedBy>Paula Carrasco Zuñiga</cp:lastModifiedBy>
  <cp:revision>2</cp:revision>
  <dcterms:created xsi:type="dcterms:W3CDTF">2024-06-07T15:54:00Z</dcterms:created>
  <dcterms:modified xsi:type="dcterms:W3CDTF">2024-06-07T15:54:00Z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0x0101009A804373B0C53645B06400F1738DBB83</vt:lpwstr>
  </property>
  <property fmtid="{D5CDD505-2E9C-101B-9397-08002B2CF9AE}" pid="3" name="MediaServiceImageTags">
    <vt:lpwstr/>
  </property>
</Properties>
</file>